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spacing w:val="15"/>
          <w:sz w:val="40"/>
          <w:szCs w:val="4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15"/>
          <w:sz w:val="40"/>
          <w:szCs w:val="40"/>
          <w:shd w:val="clear" w:fill="FFFFFF"/>
          <w:lang w:val="en-US" w:eastAsia="zh-CN"/>
        </w:rPr>
        <w:t>九州职业技术学院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spacing w:val="15"/>
          <w:sz w:val="40"/>
          <w:szCs w:val="40"/>
          <w:highlight w:val="yellow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15"/>
          <w:sz w:val="40"/>
          <w:szCs w:val="40"/>
          <w:shd w:val="clear" w:fill="FFFFFF"/>
          <w:lang w:val="en-US" w:eastAsia="zh-CN"/>
        </w:rPr>
        <w:t>2024年职教高考奖励加分申请表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spacing w:val="15"/>
          <w:sz w:val="21"/>
          <w:szCs w:val="21"/>
          <w:shd w:val="clear" w:fill="FFFFFF"/>
          <w:lang w:val="en-US" w:eastAsia="zh-CN"/>
        </w:rPr>
      </w:pPr>
    </w:p>
    <w:tbl>
      <w:tblPr>
        <w:tblStyle w:val="2"/>
        <w:tblW w:w="817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717"/>
        <w:gridCol w:w="744"/>
        <w:gridCol w:w="1203"/>
        <w:gridCol w:w="1295"/>
        <w:gridCol w:w="20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民  族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毕业学校</w:t>
            </w:r>
          </w:p>
        </w:tc>
        <w:tc>
          <w:tcPr>
            <w:tcW w:w="2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考    区</w:t>
            </w:r>
          </w:p>
        </w:tc>
        <w:tc>
          <w:tcPr>
            <w:tcW w:w="3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县（区）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奖励加分</w:t>
            </w:r>
          </w:p>
        </w:tc>
        <w:tc>
          <w:tcPr>
            <w:tcW w:w="6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详见教育主管部门发布，或到九州职业技术学院招生信息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网（网址为：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instrText xml:space="preserve"> HYPERLINK "http://www.jzp.edu.cn/zsgzc）查看，"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http://www.jzp.edu.cn/zsgzc）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—信息公告栏查看《九州职业技术学院2024年中职职教高考专科第二批次录取办法》的有关要求，并按照时间节点提交材料。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符合加分的考生，须提供相关材料的复印件。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印件</w:t>
            </w:r>
          </w:p>
        </w:tc>
        <w:tc>
          <w:tcPr>
            <w:tcW w:w="6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共计</w:t>
            </w: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 xml:space="preserve">          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郑重承诺</w:t>
            </w:r>
          </w:p>
        </w:tc>
        <w:tc>
          <w:tcPr>
            <w:tcW w:w="6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本人承诺本申请及其证明材料真实有效，如有弄虚作假，由此产生的一切后果，责任自负。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80" w:firstLineChars="1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签字确认：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日    期：2024年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（考生请勿填写）</w:t>
            </w:r>
          </w:p>
        </w:tc>
        <w:tc>
          <w:tcPr>
            <w:tcW w:w="6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初审后，拟加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1、邮寄【</w:t>
      </w: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建议使用顺丰快递或中国邮政（接受自送）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8"/>
          <w:szCs w:val="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《申请表》原件、获奖证书或技能证书等复印件邮寄到以下地址：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收件人：张老师       联系方式：0516—83432353</w:t>
      </w: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28"/>
          <w:szCs w:val="28"/>
          <w:shd w:val="clear" w:fill="FFFFFF"/>
          <w:lang w:val="en-US" w:eastAsia="zh-CN"/>
        </w:rPr>
        <w:t>或</w:t>
      </w: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0516-87370070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地址：江苏省徐州市铜山区嵩山路1号九州职业技术学院招生处主北103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2、未在规定时间内寄送，视为自动放弃申请。</w:t>
      </w:r>
      <w:bookmarkStart w:id="0" w:name="_GoBack"/>
      <w:bookmarkEnd w:id="0"/>
    </w:p>
    <w:sectPr>
      <w:pgSz w:w="11906" w:h="16838"/>
      <w:pgMar w:top="930" w:right="1800" w:bottom="81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OWZjNmIzYmI4OWViOWJiYTM0ZTY1MzExYTU3ZWUifQ=="/>
  </w:docVars>
  <w:rsids>
    <w:rsidRoot w:val="3EA17E00"/>
    <w:rsid w:val="03F4702C"/>
    <w:rsid w:val="05DF6ACD"/>
    <w:rsid w:val="0F4B48EC"/>
    <w:rsid w:val="147F1501"/>
    <w:rsid w:val="1BAB04C0"/>
    <w:rsid w:val="28195D26"/>
    <w:rsid w:val="2F45680A"/>
    <w:rsid w:val="3196159F"/>
    <w:rsid w:val="32EE25B8"/>
    <w:rsid w:val="344A4A04"/>
    <w:rsid w:val="3DEB4A20"/>
    <w:rsid w:val="3EA17E00"/>
    <w:rsid w:val="3FAB3D94"/>
    <w:rsid w:val="42097D49"/>
    <w:rsid w:val="43E51F12"/>
    <w:rsid w:val="45014B29"/>
    <w:rsid w:val="4E892302"/>
    <w:rsid w:val="508D6A4B"/>
    <w:rsid w:val="545509EE"/>
    <w:rsid w:val="5805272B"/>
    <w:rsid w:val="5D296EBB"/>
    <w:rsid w:val="6EA97E5C"/>
    <w:rsid w:val="711D6AD5"/>
    <w:rsid w:val="764741E2"/>
    <w:rsid w:val="7DB3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2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8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413</Characters>
  <Lines>0</Lines>
  <Paragraphs>0</Paragraphs>
  <TotalTime>8</TotalTime>
  <ScaleCrop>false</ScaleCrop>
  <LinksUpToDate>false</LinksUpToDate>
  <CharactersWithSpaces>509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2023-04-19T05:43:00Z</dcterms:created>
  <dc:creator>九大</dc:creator>
  <cp:lastModifiedBy>九大</cp:lastModifiedBy>
  <dcterms:modified xsi:type="dcterms:W3CDTF">2024-05-23T09:37:56Z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92507299CDF543B28257FA9FF66FA71F</vt:lpwstr>
  </property>
</Properties>
</file>